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A0" w:rsidRDefault="008323A0" w:rsidP="008323A0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B052F2">
        <w:t>Załącznik</w:t>
      </w:r>
      <w:bookmarkStart w:id="0" w:name="_GoBack"/>
      <w:bookmarkEnd w:id="0"/>
      <w:r>
        <w:t xml:space="preserve"> Nr 1</w:t>
      </w:r>
    </w:p>
    <w:p w:rsidR="008323A0" w:rsidRDefault="008323A0" w:rsidP="008323A0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Do Zarządzenia Nr 198/2015</w:t>
      </w:r>
    </w:p>
    <w:p w:rsidR="008323A0" w:rsidRDefault="008323A0" w:rsidP="008323A0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Wójta Gminy Kłomnice </w:t>
      </w:r>
    </w:p>
    <w:p w:rsidR="008323A0" w:rsidRDefault="008323A0" w:rsidP="008323A0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z dnia 05.10.2015r</w:t>
      </w:r>
    </w:p>
    <w:p w:rsidR="008323A0" w:rsidRDefault="008323A0" w:rsidP="008323A0">
      <w:pPr>
        <w:pStyle w:val="Bezodstpw"/>
      </w:pPr>
    </w:p>
    <w:p w:rsidR="008323A0" w:rsidRDefault="008323A0" w:rsidP="008323A0">
      <w:pPr>
        <w:pStyle w:val="Bezodstpw"/>
      </w:pPr>
    </w:p>
    <w:p w:rsidR="008323A0" w:rsidRDefault="008323A0" w:rsidP="008323A0">
      <w:pPr>
        <w:pStyle w:val="Bezodstpw"/>
      </w:pPr>
    </w:p>
    <w:p w:rsidR="008323A0" w:rsidRDefault="008323A0" w:rsidP="008323A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SKŁAD OBWODOWEJ KOMISJI WYBORCZEJ  Nr 1 – SZKOŁA KŁOMNICE</w:t>
      </w:r>
    </w:p>
    <w:p w:rsidR="008323A0" w:rsidRDefault="008323A0" w:rsidP="008323A0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4111"/>
        <w:gridCol w:w="5103"/>
        <w:gridCol w:w="4260"/>
      </w:tblGrid>
      <w:tr w:rsidR="008323A0" w:rsidTr="008323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imiona, nazwisko</w:t>
            </w:r>
          </w:p>
          <w:p w:rsidR="00915D50" w:rsidRDefault="00915D50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  zamieszkania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Komitetu Wyborczego</w:t>
            </w:r>
          </w:p>
        </w:tc>
      </w:tr>
      <w:tr w:rsidR="008323A0" w:rsidTr="008323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Monika Chrząstek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Karczewice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Koalicyjny Komitet Wyborc</w:t>
            </w:r>
            <w:r w:rsidR="004D4109">
              <w:rPr>
                <w:sz w:val="24"/>
                <w:szCs w:val="24"/>
              </w:rPr>
              <w:t>zy Zjednoczona Lewica SLD + TR +</w:t>
            </w:r>
            <w:r>
              <w:rPr>
                <w:sz w:val="24"/>
                <w:szCs w:val="24"/>
              </w:rPr>
              <w:t xml:space="preserve"> PPS + UP + Zieloni</w:t>
            </w:r>
          </w:p>
        </w:tc>
      </w:tr>
      <w:tr w:rsidR="008323A0" w:rsidTr="008323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Halina Maria Lewicka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Kłomnice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  <w:r w:rsidR="00345357">
              <w:rPr>
                <w:sz w:val="24"/>
                <w:szCs w:val="24"/>
              </w:rPr>
              <w:t>mitet Wyborczy Wyborców Grzegorza</w:t>
            </w:r>
            <w:r>
              <w:rPr>
                <w:sz w:val="24"/>
                <w:szCs w:val="24"/>
              </w:rPr>
              <w:t xml:space="preserve"> Brauna „Szczęść Boże”</w:t>
            </w:r>
          </w:p>
        </w:tc>
      </w:tr>
      <w:tr w:rsidR="008323A0" w:rsidTr="008323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Agnieszka Gonera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Kłomnice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Polskie Stronnictwo Ludowe</w:t>
            </w:r>
          </w:p>
        </w:tc>
      </w:tr>
      <w:tr w:rsidR="008323A0" w:rsidTr="008323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Marzena Agnieszka Wojtyła- Kryczka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Chorzenice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Wyborców Zbigniewa Stonogi</w:t>
            </w:r>
          </w:p>
        </w:tc>
      </w:tr>
      <w:tr w:rsidR="008323A0" w:rsidTr="008323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Paulina Zofia Małota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Rzerzęczyce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Platforma Obywatelska RP</w:t>
            </w:r>
          </w:p>
        </w:tc>
      </w:tr>
      <w:tr w:rsidR="008323A0" w:rsidTr="008323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Andrzej Cisowski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Kłomnice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KORWIN</w:t>
            </w:r>
          </w:p>
          <w:p w:rsidR="008323A0" w:rsidRDefault="008323A0">
            <w:pPr>
              <w:pStyle w:val="Bezodstpw"/>
              <w:rPr>
                <w:sz w:val="24"/>
                <w:szCs w:val="24"/>
              </w:rPr>
            </w:pPr>
          </w:p>
        </w:tc>
      </w:tr>
      <w:tr w:rsidR="008323A0" w:rsidTr="008323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Jolanta Kozłowska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Zdrowa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Wyborców Nowoczesna Ryszarda Petru</w:t>
            </w:r>
          </w:p>
        </w:tc>
      </w:tr>
      <w:tr w:rsidR="008323A0" w:rsidTr="008323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Łągiewka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Kłomnice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Wyborczy Prawa i Sprawiedliwości</w:t>
            </w:r>
          </w:p>
        </w:tc>
      </w:tr>
      <w:tr w:rsidR="008323A0" w:rsidTr="008323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Łągiewka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Kłomnice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A0" w:rsidRDefault="008323A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urzędu</w:t>
            </w:r>
          </w:p>
          <w:p w:rsidR="008323A0" w:rsidRDefault="008323A0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185D67" w:rsidRDefault="00185D67"/>
    <w:sectPr w:rsidR="00185D67" w:rsidSect="008323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3A0"/>
    <w:rsid w:val="00185D67"/>
    <w:rsid w:val="00345357"/>
    <w:rsid w:val="004D4109"/>
    <w:rsid w:val="006228BA"/>
    <w:rsid w:val="006E2F60"/>
    <w:rsid w:val="0070675F"/>
    <w:rsid w:val="008323A0"/>
    <w:rsid w:val="00915D50"/>
    <w:rsid w:val="00B052F2"/>
    <w:rsid w:val="00D5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10490-3147-4442-922C-89DD6F8A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23A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3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Paweł Wysocki</cp:lastModifiedBy>
  <cp:revision>8</cp:revision>
  <cp:lastPrinted>2015-10-06T07:52:00Z</cp:lastPrinted>
  <dcterms:created xsi:type="dcterms:W3CDTF">2015-10-05T14:25:00Z</dcterms:created>
  <dcterms:modified xsi:type="dcterms:W3CDTF">2015-10-06T12:06:00Z</dcterms:modified>
</cp:coreProperties>
</file>